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BA2F" w14:textId="68759035" w:rsidR="00F67E73" w:rsidRPr="00F67E73" w:rsidRDefault="007F6734" w:rsidP="00F67E73">
      <w:pPr>
        <w:rPr>
          <w:sz w:val="44"/>
          <w:szCs w:val="44"/>
          <w:u w:val="double"/>
        </w:rPr>
      </w:pPr>
      <w:r w:rsidRPr="007F673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F43C99" wp14:editId="48E26ACC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261745" cy="1127125"/>
            <wp:effectExtent l="0" t="0" r="0" b="0"/>
            <wp:wrapSquare wrapText="bothSides"/>
            <wp:docPr id="2" name="Picture 2" descr="Ελληνικό Μεσογειακό Πανεπιστήμιο - eClass | Σύνδεση χρήστη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ό Μεσογειακό Πανεπιστήμιο - eClass | Σύνδεση χρήστη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2" t="5462" r="21952" b="13445"/>
                    <a:stretch/>
                  </pic:blipFill>
                  <pic:spPr bwMode="auto">
                    <a:xfrm>
                      <a:off x="0" y="0"/>
                      <a:ext cx="126174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E73">
        <w:rPr>
          <w:sz w:val="44"/>
          <w:szCs w:val="44"/>
        </w:rPr>
        <w:t xml:space="preserve">                </w:t>
      </w:r>
      <w:r w:rsidR="00037EBD" w:rsidRPr="00F67E73">
        <w:rPr>
          <w:sz w:val="44"/>
          <w:szCs w:val="44"/>
          <w:u w:val="double"/>
        </w:rPr>
        <w:t>ΕΛΛΗΝΙΚΟ ΜΕΣΟΓΕΙΑΚΟ ΠΑΝΕΠΙΣΤΗΜΙΟ</w:t>
      </w:r>
    </w:p>
    <w:p w14:paraId="569FB09B" w14:textId="0D97BF8D" w:rsidR="00686828" w:rsidRPr="00F67E73" w:rsidRDefault="00F67E73" w:rsidP="00F67E73">
      <w:pPr>
        <w:ind w:firstLine="720"/>
        <w:rPr>
          <w:sz w:val="44"/>
          <w:szCs w:val="44"/>
          <w:u w:val="double"/>
        </w:rPr>
      </w:pPr>
      <w:r w:rsidRPr="00F67E73">
        <w:rPr>
          <w:sz w:val="36"/>
          <w:szCs w:val="36"/>
        </w:rPr>
        <w:t xml:space="preserve">        </w:t>
      </w:r>
      <w:r w:rsidR="00037EBD" w:rsidRPr="00F67E73">
        <w:rPr>
          <w:sz w:val="36"/>
          <w:szCs w:val="36"/>
          <w:u w:val="double"/>
        </w:rPr>
        <w:t>ΤΜΗΜΑ ΔΙΟΙΚΗΤΙΚΗΣ ΕΠΙΣΤΗΜΗΣ ΚΑΙ ΤΕΧΝΟΛΟΓΙΑΣ</w:t>
      </w:r>
    </w:p>
    <w:p w14:paraId="1AA85B00" w14:textId="77777777" w:rsidR="00F67E73" w:rsidRDefault="00F67E73" w:rsidP="00F67E73">
      <w:pPr>
        <w:ind w:left="720" w:firstLine="720"/>
        <w:jc w:val="center"/>
        <w:rPr>
          <w:b/>
          <w:sz w:val="40"/>
          <w:szCs w:val="40"/>
          <w:u w:val="double"/>
        </w:rPr>
      </w:pPr>
    </w:p>
    <w:p w14:paraId="13E3B469" w14:textId="24AF19FF" w:rsidR="00F67E73" w:rsidRDefault="00F67E73" w:rsidP="00F67E73">
      <w:pPr>
        <w:ind w:left="720" w:firstLine="720"/>
        <w:jc w:val="center"/>
        <w:rPr>
          <w:b/>
          <w:sz w:val="40"/>
          <w:szCs w:val="40"/>
          <w:u w:val="double"/>
        </w:rPr>
      </w:pPr>
      <w:bookmarkStart w:id="0" w:name="_GoBack"/>
      <w:bookmarkEnd w:id="0"/>
    </w:p>
    <w:p w14:paraId="72C42D94" w14:textId="1ECEDA8A" w:rsidR="00F67E73" w:rsidRDefault="00F67E73" w:rsidP="00F67E73">
      <w:pPr>
        <w:ind w:left="720" w:firstLine="720"/>
        <w:rPr>
          <w:b/>
          <w:sz w:val="40"/>
          <w:szCs w:val="40"/>
          <w:u w:val="double"/>
        </w:rPr>
      </w:pPr>
      <w:r w:rsidRPr="00F67E73">
        <w:rPr>
          <w:b/>
          <w:sz w:val="40"/>
          <w:szCs w:val="40"/>
        </w:rPr>
        <w:t xml:space="preserve">                                      </w:t>
      </w:r>
      <w:r>
        <w:rPr>
          <w:b/>
          <w:sz w:val="40"/>
          <w:szCs w:val="40"/>
        </w:rPr>
        <w:t xml:space="preserve">    </w:t>
      </w:r>
      <w:r w:rsidRPr="00F67E73">
        <w:rPr>
          <w:b/>
          <w:sz w:val="40"/>
          <w:szCs w:val="40"/>
        </w:rPr>
        <w:t xml:space="preserve"> </w:t>
      </w:r>
      <w:r w:rsidRPr="00F67E73">
        <w:rPr>
          <w:b/>
          <w:sz w:val="40"/>
          <w:szCs w:val="40"/>
          <w:u w:val="double"/>
        </w:rPr>
        <w:t xml:space="preserve"> ΑΝΑΚΟΙΝΩΣΗ</w:t>
      </w:r>
    </w:p>
    <w:p w14:paraId="71DE9231" w14:textId="77777777" w:rsidR="00F14F3F" w:rsidRDefault="00F14F3F" w:rsidP="00F14F3F">
      <w:pPr>
        <w:rPr>
          <w:b/>
          <w:sz w:val="40"/>
          <w:szCs w:val="40"/>
          <w:u w:val="double"/>
        </w:rPr>
      </w:pPr>
    </w:p>
    <w:p w14:paraId="7E7052E3" w14:textId="2C76A810" w:rsidR="00F14F3F" w:rsidRPr="00F14F3F" w:rsidRDefault="00F14F3F" w:rsidP="00F14F3F">
      <w:pPr>
        <w:rPr>
          <w:sz w:val="32"/>
          <w:szCs w:val="32"/>
        </w:rPr>
      </w:pPr>
      <w:r w:rsidRPr="00F14F3F">
        <w:rPr>
          <w:sz w:val="32"/>
          <w:szCs w:val="32"/>
        </w:rPr>
        <w:t xml:space="preserve">Η </w:t>
      </w:r>
      <w:r>
        <w:rPr>
          <w:sz w:val="32"/>
          <w:szCs w:val="32"/>
        </w:rPr>
        <w:t xml:space="preserve">Γραμματεία του Τμήματος </w:t>
      </w:r>
      <w:r w:rsidRPr="00F14F3F">
        <w:rPr>
          <w:sz w:val="32"/>
          <w:szCs w:val="32"/>
        </w:rPr>
        <w:t xml:space="preserve">λειτουργεί </w:t>
      </w:r>
      <w:r>
        <w:rPr>
          <w:sz w:val="32"/>
          <w:szCs w:val="32"/>
        </w:rPr>
        <w:t xml:space="preserve">καθημερινά </w:t>
      </w:r>
      <w:r w:rsidRPr="00F14F3F">
        <w:rPr>
          <w:sz w:val="32"/>
          <w:szCs w:val="32"/>
        </w:rPr>
        <w:t xml:space="preserve">από </w:t>
      </w:r>
      <w:r>
        <w:rPr>
          <w:sz w:val="32"/>
          <w:szCs w:val="32"/>
        </w:rPr>
        <w:t>0</w:t>
      </w:r>
      <w:r w:rsidR="008F5E99">
        <w:rPr>
          <w:sz w:val="32"/>
          <w:szCs w:val="32"/>
        </w:rPr>
        <w:t>9</w:t>
      </w:r>
      <w:r w:rsidRPr="00F14F3F">
        <w:rPr>
          <w:sz w:val="32"/>
          <w:szCs w:val="32"/>
        </w:rPr>
        <w:t xml:space="preserve">:00 έως </w:t>
      </w:r>
      <w:r>
        <w:rPr>
          <w:sz w:val="32"/>
          <w:szCs w:val="32"/>
        </w:rPr>
        <w:t>14</w:t>
      </w:r>
      <w:r w:rsidRPr="00F14F3F">
        <w:rPr>
          <w:sz w:val="32"/>
          <w:szCs w:val="32"/>
        </w:rPr>
        <w:t>:00.</w:t>
      </w:r>
      <w:r w:rsidRPr="00F14F3F">
        <w:rPr>
          <w:sz w:val="32"/>
          <w:szCs w:val="32"/>
        </w:rPr>
        <w:br/>
      </w:r>
    </w:p>
    <w:p w14:paraId="08863158" w14:textId="77777777" w:rsidR="009E4446" w:rsidRPr="007F6734" w:rsidRDefault="009E4446" w:rsidP="007F6734">
      <w:pPr>
        <w:spacing w:line="360" w:lineRule="auto"/>
        <w:jc w:val="both"/>
        <w:rPr>
          <w:sz w:val="32"/>
          <w:szCs w:val="32"/>
        </w:rPr>
      </w:pPr>
    </w:p>
    <w:p w14:paraId="576BF0C6" w14:textId="3FD0EB4F" w:rsidR="00994897" w:rsidRPr="007F6734" w:rsidRDefault="00994897" w:rsidP="00F14F3F">
      <w:pPr>
        <w:spacing w:line="360" w:lineRule="auto"/>
        <w:jc w:val="right"/>
        <w:rPr>
          <w:sz w:val="16"/>
          <w:szCs w:val="16"/>
        </w:rPr>
      </w:pPr>
      <w:r w:rsidRPr="007F6734">
        <w:rPr>
          <w:sz w:val="32"/>
          <w:szCs w:val="32"/>
        </w:rPr>
        <w:t xml:space="preserve">                                           Από το Τμήμα Διοικητικής Επιστήμης και Τεχνολογίας</w:t>
      </w:r>
    </w:p>
    <w:sectPr w:rsidR="00994897" w:rsidRPr="007F6734" w:rsidSect="007F67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4B4D" w14:textId="77777777" w:rsidR="003723FB" w:rsidRDefault="003723FB" w:rsidP="00037EBD">
      <w:pPr>
        <w:spacing w:after="0" w:line="240" w:lineRule="auto"/>
      </w:pPr>
      <w:r>
        <w:separator/>
      </w:r>
    </w:p>
  </w:endnote>
  <w:endnote w:type="continuationSeparator" w:id="0">
    <w:p w14:paraId="7345EF07" w14:textId="77777777" w:rsidR="003723FB" w:rsidRDefault="003723FB" w:rsidP="000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79E2" w14:textId="77777777" w:rsidR="000D10D1" w:rsidRDefault="000D1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CB9D" w14:textId="77777777" w:rsidR="000D10D1" w:rsidRPr="00994897" w:rsidRDefault="000D10D1">
    <w:pPr>
      <w:pStyle w:val="Footer"/>
      <w:rPr>
        <w:sz w:val="40"/>
        <w:szCs w:val="40"/>
      </w:rPr>
    </w:pPr>
    <w:r>
      <w:t xml:space="preserve">                                                                                              </w:t>
    </w:r>
    <w:r>
      <w:rPr>
        <w:sz w:val="40"/>
        <w:szCs w:val="40"/>
      </w:rPr>
      <w:t xml:space="preserve"> </w:t>
    </w:r>
  </w:p>
  <w:p w14:paraId="05A4056E" w14:textId="77777777" w:rsidR="000D10D1" w:rsidRDefault="000D10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C86D3" w14:textId="77777777" w:rsidR="000D10D1" w:rsidRDefault="000D1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E07AD" w14:textId="77777777" w:rsidR="003723FB" w:rsidRDefault="003723FB" w:rsidP="00037EBD">
      <w:pPr>
        <w:spacing w:after="0" w:line="240" w:lineRule="auto"/>
      </w:pPr>
      <w:r>
        <w:separator/>
      </w:r>
    </w:p>
  </w:footnote>
  <w:footnote w:type="continuationSeparator" w:id="0">
    <w:p w14:paraId="0B977721" w14:textId="77777777" w:rsidR="003723FB" w:rsidRDefault="003723FB" w:rsidP="000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BA283" w14:textId="77777777" w:rsidR="000D10D1" w:rsidRDefault="000D1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EB36" w14:textId="77777777" w:rsidR="000D10D1" w:rsidRDefault="000D10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F059" w14:textId="77777777" w:rsidR="000D10D1" w:rsidRDefault="000D1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03B"/>
    <w:rsid w:val="000130C0"/>
    <w:rsid w:val="00037EBD"/>
    <w:rsid w:val="000A3F00"/>
    <w:rsid w:val="000D10D1"/>
    <w:rsid w:val="0015025E"/>
    <w:rsid w:val="001D09E1"/>
    <w:rsid w:val="001E793F"/>
    <w:rsid w:val="00227C34"/>
    <w:rsid w:val="002F203B"/>
    <w:rsid w:val="00370109"/>
    <w:rsid w:val="003723FB"/>
    <w:rsid w:val="003C281B"/>
    <w:rsid w:val="003C2C39"/>
    <w:rsid w:val="003F3095"/>
    <w:rsid w:val="003F371A"/>
    <w:rsid w:val="003F528B"/>
    <w:rsid w:val="0041693B"/>
    <w:rsid w:val="00441279"/>
    <w:rsid w:val="004455F1"/>
    <w:rsid w:val="00456D8A"/>
    <w:rsid w:val="00461600"/>
    <w:rsid w:val="00467D7B"/>
    <w:rsid w:val="005529F7"/>
    <w:rsid w:val="00553D4B"/>
    <w:rsid w:val="00583556"/>
    <w:rsid w:val="005B0AF6"/>
    <w:rsid w:val="005D3ACD"/>
    <w:rsid w:val="005D3E5B"/>
    <w:rsid w:val="006178F6"/>
    <w:rsid w:val="00635794"/>
    <w:rsid w:val="0064566A"/>
    <w:rsid w:val="00686828"/>
    <w:rsid w:val="006E0A81"/>
    <w:rsid w:val="006F5C8A"/>
    <w:rsid w:val="0070079B"/>
    <w:rsid w:val="00711117"/>
    <w:rsid w:val="00786F59"/>
    <w:rsid w:val="007B063B"/>
    <w:rsid w:val="007C762F"/>
    <w:rsid w:val="007F6734"/>
    <w:rsid w:val="008167C1"/>
    <w:rsid w:val="00841D6D"/>
    <w:rsid w:val="008E2890"/>
    <w:rsid w:val="008F5E99"/>
    <w:rsid w:val="00960022"/>
    <w:rsid w:val="00990E50"/>
    <w:rsid w:val="00994897"/>
    <w:rsid w:val="009E4446"/>
    <w:rsid w:val="00A03977"/>
    <w:rsid w:val="00A859D5"/>
    <w:rsid w:val="00AD1FEB"/>
    <w:rsid w:val="00B6203C"/>
    <w:rsid w:val="00C04CCA"/>
    <w:rsid w:val="00C17BE6"/>
    <w:rsid w:val="00C53310"/>
    <w:rsid w:val="00C76F44"/>
    <w:rsid w:val="00CE517B"/>
    <w:rsid w:val="00D149BD"/>
    <w:rsid w:val="00DC57AC"/>
    <w:rsid w:val="00E075B6"/>
    <w:rsid w:val="00E35A86"/>
    <w:rsid w:val="00E37B68"/>
    <w:rsid w:val="00E51626"/>
    <w:rsid w:val="00E773EB"/>
    <w:rsid w:val="00E90BA9"/>
    <w:rsid w:val="00E9369B"/>
    <w:rsid w:val="00F14F3F"/>
    <w:rsid w:val="00F3457E"/>
    <w:rsid w:val="00F67E73"/>
    <w:rsid w:val="00FA65BB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ECB4"/>
  <w15:docId w15:val="{F876D695-9753-4103-88AE-5C0D0E2B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6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7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EBD"/>
  </w:style>
  <w:style w:type="paragraph" w:styleId="Footer">
    <w:name w:val="footer"/>
    <w:basedOn w:val="Normal"/>
    <w:link w:val="FooterChar"/>
    <w:uiPriority w:val="99"/>
    <w:semiHidden/>
    <w:unhideWhenUsed/>
    <w:rsid w:val="00037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C9D0-F2DA-4BD7-B523-43A9A658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gparth</dc:creator>
  <cp:lastModifiedBy>Όλγα Καρτέρη</cp:lastModifiedBy>
  <cp:revision>4</cp:revision>
  <cp:lastPrinted>2019-11-29T10:46:00Z</cp:lastPrinted>
  <dcterms:created xsi:type="dcterms:W3CDTF">2020-03-30T08:12:00Z</dcterms:created>
  <dcterms:modified xsi:type="dcterms:W3CDTF">2020-03-30T08:13:00Z</dcterms:modified>
</cp:coreProperties>
</file>